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499F" w14:textId="54CD167B" w:rsidR="00BF1DA8" w:rsidRPr="007414E1" w:rsidRDefault="007414E1">
      <w:pPr>
        <w:rPr>
          <w:rFonts w:ascii="Century Gothic" w:hAnsi="Century Gothic"/>
          <w:sz w:val="32"/>
          <w:szCs w:val="32"/>
        </w:rPr>
      </w:pPr>
      <w:r w:rsidRPr="007414E1">
        <w:rPr>
          <w:rFonts w:ascii="Century Gothic" w:hAnsi="Century Gothic"/>
          <w:sz w:val="32"/>
          <w:szCs w:val="32"/>
        </w:rPr>
        <w:t>[Name of Health Center] Workforce Development Plan</w:t>
      </w:r>
    </w:p>
    <w:p w14:paraId="3CDDDEF4" w14:textId="1AB379C6" w:rsidR="007414E1" w:rsidRDefault="007414E1"/>
    <w:p w14:paraId="725361F7" w14:textId="2692F023" w:rsidR="007414E1" w:rsidRPr="0091345C" w:rsidRDefault="007414E1">
      <w:pPr>
        <w:rPr>
          <w:b/>
          <w:bCs/>
          <w:sz w:val="24"/>
          <w:szCs w:val="24"/>
        </w:rPr>
      </w:pPr>
      <w:r w:rsidRPr="0091345C">
        <w:rPr>
          <w:b/>
          <w:bCs/>
          <w:sz w:val="24"/>
          <w:szCs w:val="24"/>
        </w:rPr>
        <w:t>Workforce needs and resources assessment</w:t>
      </w:r>
    </w:p>
    <w:p w14:paraId="6E134495" w14:textId="47DA6560" w:rsidR="007414E1" w:rsidRPr="0091345C" w:rsidRDefault="007414E1">
      <w:pPr>
        <w:rPr>
          <w:sz w:val="24"/>
          <w:szCs w:val="24"/>
        </w:rPr>
      </w:pPr>
      <w:r w:rsidRPr="0091345C">
        <w:rPr>
          <w:sz w:val="24"/>
          <w:szCs w:val="24"/>
        </w:rPr>
        <w:t>Completed:</w:t>
      </w:r>
    </w:p>
    <w:p w14:paraId="6CF528E5" w14:textId="206FF176" w:rsidR="007414E1" w:rsidRPr="0091345C" w:rsidRDefault="007414E1">
      <w:pPr>
        <w:rPr>
          <w:sz w:val="24"/>
          <w:szCs w:val="24"/>
        </w:rPr>
      </w:pPr>
      <w:r w:rsidRPr="0091345C">
        <w:rPr>
          <w:sz w:val="24"/>
          <w:szCs w:val="24"/>
        </w:rPr>
        <w:t>Last Reviewed:</w:t>
      </w:r>
    </w:p>
    <w:p w14:paraId="2F4BA0D0" w14:textId="03650B08" w:rsidR="007414E1" w:rsidRPr="0091345C" w:rsidRDefault="007414E1">
      <w:pPr>
        <w:rPr>
          <w:sz w:val="24"/>
          <w:szCs w:val="24"/>
        </w:rPr>
      </w:pPr>
    </w:p>
    <w:p w14:paraId="5664DF9D" w14:textId="7177DC4C" w:rsidR="007414E1" w:rsidRPr="0091345C" w:rsidRDefault="007414E1">
      <w:pPr>
        <w:rPr>
          <w:b/>
          <w:bCs/>
          <w:sz w:val="24"/>
          <w:szCs w:val="24"/>
        </w:rPr>
      </w:pPr>
      <w:r w:rsidRPr="0091345C">
        <w:rPr>
          <w:b/>
          <w:bCs/>
          <w:sz w:val="24"/>
          <w:szCs w:val="24"/>
        </w:rPr>
        <w:t>Documentation of Board approval</w:t>
      </w:r>
    </w:p>
    <w:p w14:paraId="1E4B3969" w14:textId="018F10B1" w:rsidR="007414E1" w:rsidRPr="0091345C" w:rsidRDefault="007414E1">
      <w:pPr>
        <w:rPr>
          <w:sz w:val="24"/>
          <w:szCs w:val="24"/>
        </w:rPr>
      </w:pPr>
      <w:r w:rsidRPr="0091345C">
        <w:rPr>
          <w:sz w:val="24"/>
          <w:szCs w:val="24"/>
        </w:rPr>
        <w:t>Date:</w:t>
      </w:r>
    </w:p>
    <w:p w14:paraId="67B89D5F" w14:textId="77777777" w:rsidR="007414E1" w:rsidRPr="0091345C" w:rsidRDefault="007414E1">
      <w:pPr>
        <w:rPr>
          <w:sz w:val="24"/>
          <w:szCs w:val="24"/>
        </w:rPr>
      </w:pPr>
    </w:p>
    <w:p w14:paraId="2A241E04" w14:textId="098AF89B" w:rsidR="007414E1" w:rsidRPr="0091345C" w:rsidRDefault="007414E1">
      <w:pPr>
        <w:rPr>
          <w:b/>
          <w:bCs/>
          <w:sz w:val="24"/>
          <w:szCs w:val="24"/>
        </w:rPr>
      </w:pPr>
      <w:r w:rsidRPr="0091345C">
        <w:rPr>
          <w:b/>
          <w:bCs/>
          <w:sz w:val="24"/>
          <w:szCs w:val="24"/>
        </w:rPr>
        <w:t>Added to strategic plan</w:t>
      </w:r>
    </w:p>
    <w:p w14:paraId="37B9E983" w14:textId="5A280EDE" w:rsidR="007414E1" w:rsidRPr="0091345C" w:rsidRDefault="007414E1">
      <w:pPr>
        <w:rPr>
          <w:sz w:val="24"/>
          <w:szCs w:val="24"/>
        </w:rPr>
      </w:pPr>
      <w:r w:rsidRPr="0091345C">
        <w:rPr>
          <w:sz w:val="24"/>
          <w:szCs w:val="24"/>
        </w:rPr>
        <w:t>Completed:</w:t>
      </w:r>
    </w:p>
    <w:p w14:paraId="4DCF38E8" w14:textId="35851067" w:rsidR="007414E1" w:rsidRPr="0091345C" w:rsidRDefault="007414E1">
      <w:pPr>
        <w:rPr>
          <w:sz w:val="24"/>
          <w:szCs w:val="24"/>
        </w:rPr>
      </w:pPr>
      <w:r w:rsidRPr="0091345C">
        <w:rPr>
          <w:sz w:val="24"/>
          <w:szCs w:val="24"/>
        </w:rPr>
        <w:t>Last Reviewed:</w:t>
      </w:r>
    </w:p>
    <w:p w14:paraId="4CD305C7" w14:textId="56918346" w:rsidR="007414E1" w:rsidRPr="0091345C" w:rsidRDefault="007414E1">
      <w:pPr>
        <w:rPr>
          <w:sz w:val="24"/>
          <w:szCs w:val="24"/>
        </w:rPr>
      </w:pPr>
    </w:p>
    <w:p w14:paraId="2766086C" w14:textId="2EC31334" w:rsidR="007414E1" w:rsidRPr="0091345C" w:rsidRDefault="007414E1">
      <w:pPr>
        <w:rPr>
          <w:b/>
          <w:bCs/>
          <w:sz w:val="24"/>
          <w:szCs w:val="24"/>
        </w:rPr>
      </w:pPr>
      <w:r w:rsidRPr="0091345C">
        <w:rPr>
          <w:b/>
          <w:bCs/>
          <w:sz w:val="24"/>
          <w:szCs w:val="24"/>
        </w:rPr>
        <w:t>Mission, Vision, and Goals identified</w:t>
      </w:r>
    </w:p>
    <w:p w14:paraId="0CC4909A" w14:textId="061AA1B2" w:rsidR="007414E1" w:rsidRPr="0091345C" w:rsidRDefault="007414E1">
      <w:pPr>
        <w:rPr>
          <w:sz w:val="24"/>
          <w:szCs w:val="24"/>
        </w:rPr>
      </w:pPr>
      <w:r w:rsidRPr="0091345C">
        <w:rPr>
          <w:sz w:val="24"/>
          <w:szCs w:val="24"/>
        </w:rPr>
        <w:t>Completed:</w:t>
      </w:r>
    </w:p>
    <w:p w14:paraId="46B9CAEF" w14:textId="6BE2BEF6" w:rsidR="007414E1" w:rsidRPr="0091345C" w:rsidRDefault="007414E1">
      <w:pPr>
        <w:rPr>
          <w:sz w:val="24"/>
          <w:szCs w:val="24"/>
        </w:rPr>
      </w:pPr>
      <w:r w:rsidRPr="0091345C">
        <w:rPr>
          <w:sz w:val="24"/>
          <w:szCs w:val="24"/>
        </w:rPr>
        <w:t>Last Reviewed:</w:t>
      </w:r>
    </w:p>
    <w:p w14:paraId="74C4E763" w14:textId="40EDC344" w:rsidR="007414E1" w:rsidRPr="0091345C" w:rsidRDefault="007414E1">
      <w:pPr>
        <w:rPr>
          <w:sz w:val="24"/>
          <w:szCs w:val="24"/>
        </w:rPr>
      </w:pPr>
    </w:p>
    <w:p w14:paraId="7C68DCBE" w14:textId="033879C1" w:rsidR="007414E1" w:rsidRPr="0091345C" w:rsidRDefault="007414E1">
      <w:pPr>
        <w:rPr>
          <w:b/>
          <w:bCs/>
          <w:sz w:val="24"/>
          <w:szCs w:val="24"/>
        </w:rPr>
      </w:pPr>
      <w:r w:rsidRPr="0091345C">
        <w:rPr>
          <w:b/>
          <w:bCs/>
          <w:sz w:val="24"/>
          <w:szCs w:val="24"/>
        </w:rPr>
        <w:t>Activities identified for all six components of the Workforce Development Spectrum</w:t>
      </w:r>
    </w:p>
    <w:p w14:paraId="28A39CAF" w14:textId="7636E697" w:rsidR="007414E1" w:rsidRPr="0091345C" w:rsidRDefault="007414E1">
      <w:pPr>
        <w:rPr>
          <w:sz w:val="24"/>
          <w:szCs w:val="24"/>
        </w:rPr>
      </w:pPr>
      <w:r w:rsidRPr="0091345C">
        <w:rPr>
          <w:sz w:val="24"/>
          <w:szCs w:val="24"/>
        </w:rPr>
        <w:t>Completed:</w:t>
      </w:r>
    </w:p>
    <w:p w14:paraId="33392E29" w14:textId="337008EF" w:rsidR="007414E1" w:rsidRPr="0091345C" w:rsidRDefault="007414E1">
      <w:pPr>
        <w:rPr>
          <w:sz w:val="24"/>
          <w:szCs w:val="24"/>
        </w:rPr>
      </w:pPr>
      <w:r w:rsidRPr="0091345C">
        <w:rPr>
          <w:sz w:val="24"/>
          <w:szCs w:val="24"/>
        </w:rPr>
        <w:t>Last Reviewed:</w:t>
      </w:r>
    </w:p>
    <w:p w14:paraId="6C137C42" w14:textId="4292DC19" w:rsidR="007414E1" w:rsidRPr="0091345C" w:rsidRDefault="007414E1">
      <w:pPr>
        <w:rPr>
          <w:sz w:val="24"/>
          <w:szCs w:val="24"/>
        </w:rPr>
      </w:pPr>
    </w:p>
    <w:p w14:paraId="1712891F" w14:textId="73AEF872" w:rsidR="007414E1" w:rsidRPr="0091345C" w:rsidRDefault="007414E1">
      <w:pPr>
        <w:rPr>
          <w:b/>
          <w:bCs/>
          <w:sz w:val="24"/>
          <w:szCs w:val="24"/>
        </w:rPr>
      </w:pPr>
      <w:r w:rsidRPr="0091345C">
        <w:rPr>
          <w:b/>
          <w:bCs/>
          <w:sz w:val="24"/>
          <w:szCs w:val="24"/>
        </w:rPr>
        <w:t>Key Performance Indicators</w:t>
      </w:r>
    </w:p>
    <w:p w14:paraId="311F0B56" w14:textId="47DAE7BE" w:rsidR="007414E1" w:rsidRPr="0091345C" w:rsidRDefault="007414E1">
      <w:pPr>
        <w:rPr>
          <w:sz w:val="24"/>
          <w:szCs w:val="24"/>
        </w:rPr>
      </w:pPr>
      <w:r w:rsidRPr="0091345C">
        <w:rPr>
          <w:sz w:val="24"/>
          <w:szCs w:val="24"/>
        </w:rPr>
        <w:t>Completed:</w:t>
      </w:r>
    </w:p>
    <w:p w14:paraId="35A085E6" w14:textId="7BF0BA47" w:rsidR="00820130" w:rsidRPr="0091345C" w:rsidRDefault="007414E1">
      <w:pPr>
        <w:rPr>
          <w:sz w:val="24"/>
          <w:szCs w:val="24"/>
        </w:rPr>
      </w:pPr>
      <w:r w:rsidRPr="0091345C">
        <w:rPr>
          <w:sz w:val="24"/>
          <w:szCs w:val="24"/>
        </w:rPr>
        <w:t>Last Reviewed:</w:t>
      </w:r>
    </w:p>
    <w:p w14:paraId="56B1AF36" w14:textId="799B8EF1" w:rsidR="00820130" w:rsidRDefault="00820130"/>
    <w:p w14:paraId="06239035" w14:textId="77777777" w:rsidR="008D32C4" w:rsidRDefault="008D32C4">
      <w:pPr>
        <w:sectPr w:rsidR="008D32C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78DD44" w14:textId="77777777" w:rsidR="008D32C4" w:rsidRPr="00C34341" w:rsidRDefault="008D32C4" w:rsidP="008D32C4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lastRenderedPageBreak/>
        <w:t xml:space="preserve">Assessment: </w:t>
      </w:r>
      <w:r w:rsidRPr="00C34341">
        <w:rPr>
          <w:rFonts w:ascii="Century Gothic" w:hAnsi="Century Gothic"/>
          <w:sz w:val="32"/>
          <w:szCs w:val="32"/>
        </w:rPr>
        <w:t>Workforce Needs and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8D32C4" w14:paraId="4673F118" w14:textId="77777777" w:rsidTr="00796A75">
        <w:tc>
          <w:tcPr>
            <w:tcW w:w="3237" w:type="dxa"/>
            <w:shd w:val="clear" w:color="auto" w:fill="92D050"/>
          </w:tcPr>
          <w:p w14:paraId="57CD36EB" w14:textId="77777777" w:rsidR="008D32C4" w:rsidRPr="00FD0F43" w:rsidRDefault="008D32C4" w:rsidP="00796A75">
            <w:pPr>
              <w:rPr>
                <w:rFonts w:ascii="Century Gothic" w:hAnsi="Century Gothic"/>
              </w:rPr>
            </w:pPr>
            <w:r w:rsidRPr="00FD0F43">
              <w:rPr>
                <w:rFonts w:ascii="Century Gothic" w:hAnsi="Century Gothic"/>
              </w:rPr>
              <w:t>Need</w:t>
            </w:r>
          </w:p>
        </w:tc>
        <w:tc>
          <w:tcPr>
            <w:tcW w:w="3237" w:type="dxa"/>
            <w:shd w:val="clear" w:color="auto" w:fill="92D050"/>
          </w:tcPr>
          <w:p w14:paraId="76C0BE91" w14:textId="77777777" w:rsidR="008D32C4" w:rsidRPr="00FD0F43" w:rsidRDefault="008D32C4" w:rsidP="00796A75">
            <w:pPr>
              <w:rPr>
                <w:rFonts w:ascii="Century Gothic" w:hAnsi="Century Gothic"/>
              </w:rPr>
            </w:pPr>
            <w:r w:rsidRPr="00FD0F43">
              <w:rPr>
                <w:rFonts w:ascii="Century Gothic" w:hAnsi="Century Gothic"/>
              </w:rPr>
              <w:t>Cause(s)</w:t>
            </w:r>
          </w:p>
        </w:tc>
        <w:tc>
          <w:tcPr>
            <w:tcW w:w="3238" w:type="dxa"/>
            <w:shd w:val="clear" w:color="auto" w:fill="92D050"/>
          </w:tcPr>
          <w:p w14:paraId="5B5BC1C7" w14:textId="77777777" w:rsidR="008D32C4" w:rsidRPr="00FD0F43" w:rsidRDefault="008D32C4" w:rsidP="00796A75">
            <w:pPr>
              <w:rPr>
                <w:rFonts w:ascii="Century Gothic" w:hAnsi="Century Gothic"/>
              </w:rPr>
            </w:pPr>
            <w:r w:rsidRPr="00FD0F43">
              <w:rPr>
                <w:rFonts w:ascii="Century Gothic" w:hAnsi="Century Gothic"/>
              </w:rPr>
              <w:t>Resources we have</w:t>
            </w:r>
          </w:p>
        </w:tc>
        <w:tc>
          <w:tcPr>
            <w:tcW w:w="3238" w:type="dxa"/>
            <w:shd w:val="clear" w:color="auto" w:fill="92D050"/>
          </w:tcPr>
          <w:p w14:paraId="6A25C7EE" w14:textId="77777777" w:rsidR="008D32C4" w:rsidRPr="00FD0F43" w:rsidRDefault="008D32C4" w:rsidP="00796A75">
            <w:pPr>
              <w:rPr>
                <w:rFonts w:ascii="Century Gothic" w:hAnsi="Century Gothic"/>
              </w:rPr>
            </w:pPr>
            <w:r w:rsidRPr="00FD0F43">
              <w:rPr>
                <w:rFonts w:ascii="Century Gothic" w:hAnsi="Century Gothic"/>
              </w:rPr>
              <w:t>Resources we need</w:t>
            </w:r>
          </w:p>
        </w:tc>
      </w:tr>
      <w:tr w:rsidR="008D32C4" w14:paraId="70E3BC00" w14:textId="77777777" w:rsidTr="00796A75">
        <w:tc>
          <w:tcPr>
            <w:tcW w:w="3237" w:type="dxa"/>
          </w:tcPr>
          <w:p w14:paraId="68F4F451" w14:textId="77777777" w:rsidR="008D32C4" w:rsidRDefault="008D32C4" w:rsidP="00796A75"/>
          <w:p w14:paraId="184DB606" w14:textId="77777777" w:rsidR="008D32C4" w:rsidRDefault="008D32C4" w:rsidP="00796A75"/>
          <w:p w14:paraId="784CBB8C" w14:textId="77777777" w:rsidR="008D32C4" w:rsidRDefault="008D32C4" w:rsidP="00796A75"/>
          <w:p w14:paraId="32C3F2FB" w14:textId="77777777" w:rsidR="008D32C4" w:rsidRDefault="008D32C4" w:rsidP="00796A75"/>
          <w:p w14:paraId="224D4A3F" w14:textId="77777777" w:rsidR="008D32C4" w:rsidRDefault="008D32C4" w:rsidP="00796A75"/>
          <w:p w14:paraId="0A261C2C" w14:textId="77777777" w:rsidR="008D32C4" w:rsidRDefault="008D32C4" w:rsidP="00796A75"/>
        </w:tc>
        <w:tc>
          <w:tcPr>
            <w:tcW w:w="3237" w:type="dxa"/>
          </w:tcPr>
          <w:p w14:paraId="731369D2" w14:textId="77777777" w:rsidR="008D32C4" w:rsidRDefault="008D32C4" w:rsidP="00796A75"/>
        </w:tc>
        <w:tc>
          <w:tcPr>
            <w:tcW w:w="3238" w:type="dxa"/>
          </w:tcPr>
          <w:p w14:paraId="4ACF9313" w14:textId="77777777" w:rsidR="008D32C4" w:rsidRDefault="008D32C4" w:rsidP="00796A75"/>
        </w:tc>
        <w:tc>
          <w:tcPr>
            <w:tcW w:w="3238" w:type="dxa"/>
          </w:tcPr>
          <w:p w14:paraId="184A2E6D" w14:textId="77777777" w:rsidR="008D32C4" w:rsidRDefault="008D32C4" w:rsidP="00796A75"/>
        </w:tc>
      </w:tr>
      <w:tr w:rsidR="008D32C4" w14:paraId="6014AF3F" w14:textId="77777777" w:rsidTr="00796A75">
        <w:tc>
          <w:tcPr>
            <w:tcW w:w="3237" w:type="dxa"/>
          </w:tcPr>
          <w:p w14:paraId="6BB032E0" w14:textId="77777777" w:rsidR="008D32C4" w:rsidRDefault="008D32C4" w:rsidP="00796A75"/>
          <w:p w14:paraId="619CA459" w14:textId="77777777" w:rsidR="008D32C4" w:rsidRDefault="008D32C4" w:rsidP="00796A75"/>
          <w:p w14:paraId="5159D69A" w14:textId="77777777" w:rsidR="008D32C4" w:rsidRDefault="008D32C4" w:rsidP="00796A75"/>
          <w:p w14:paraId="7E8ABDD7" w14:textId="77777777" w:rsidR="008D32C4" w:rsidRDefault="008D32C4" w:rsidP="00796A75"/>
          <w:p w14:paraId="2BA1D087" w14:textId="77777777" w:rsidR="008D32C4" w:rsidRDefault="008D32C4" w:rsidP="00796A75"/>
          <w:p w14:paraId="79C98269" w14:textId="77777777" w:rsidR="008D32C4" w:rsidRDefault="008D32C4" w:rsidP="00796A75"/>
        </w:tc>
        <w:tc>
          <w:tcPr>
            <w:tcW w:w="3237" w:type="dxa"/>
          </w:tcPr>
          <w:p w14:paraId="429CFF43" w14:textId="77777777" w:rsidR="008D32C4" w:rsidRDefault="008D32C4" w:rsidP="00796A75"/>
        </w:tc>
        <w:tc>
          <w:tcPr>
            <w:tcW w:w="3238" w:type="dxa"/>
          </w:tcPr>
          <w:p w14:paraId="1BF996C4" w14:textId="77777777" w:rsidR="008D32C4" w:rsidRDefault="008D32C4" w:rsidP="00796A75"/>
        </w:tc>
        <w:tc>
          <w:tcPr>
            <w:tcW w:w="3238" w:type="dxa"/>
          </w:tcPr>
          <w:p w14:paraId="5119A67B" w14:textId="77777777" w:rsidR="008D32C4" w:rsidRDefault="008D32C4" w:rsidP="00796A75"/>
        </w:tc>
      </w:tr>
      <w:tr w:rsidR="008D32C4" w14:paraId="5E43C99B" w14:textId="77777777" w:rsidTr="00796A75">
        <w:tc>
          <w:tcPr>
            <w:tcW w:w="3237" w:type="dxa"/>
          </w:tcPr>
          <w:p w14:paraId="1493F9AD" w14:textId="77777777" w:rsidR="008D32C4" w:rsidRDefault="008D32C4" w:rsidP="00796A75"/>
          <w:p w14:paraId="0BDE2A02" w14:textId="77777777" w:rsidR="008D32C4" w:rsidRDefault="008D32C4" w:rsidP="00796A75"/>
          <w:p w14:paraId="64FE3F21" w14:textId="77777777" w:rsidR="008D32C4" w:rsidRDefault="008D32C4" w:rsidP="00796A75"/>
          <w:p w14:paraId="08C8BBDE" w14:textId="77777777" w:rsidR="008D32C4" w:rsidRDefault="008D32C4" w:rsidP="00796A75"/>
          <w:p w14:paraId="17DBF630" w14:textId="77777777" w:rsidR="008D32C4" w:rsidRDefault="008D32C4" w:rsidP="00796A75"/>
          <w:p w14:paraId="6C804E4D" w14:textId="77777777" w:rsidR="008D32C4" w:rsidRDefault="008D32C4" w:rsidP="00796A75"/>
        </w:tc>
        <w:tc>
          <w:tcPr>
            <w:tcW w:w="3237" w:type="dxa"/>
          </w:tcPr>
          <w:p w14:paraId="1148C906" w14:textId="77777777" w:rsidR="008D32C4" w:rsidRDefault="008D32C4" w:rsidP="00796A75"/>
        </w:tc>
        <w:tc>
          <w:tcPr>
            <w:tcW w:w="3238" w:type="dxa"/>
          </w:tcPr>
          <w:p w14:paraId="3054B822" w14:textId="77777777" w:rsidR="008D32C4" w:rsidRDefault="008D32C4" w:rsidP="00796A75"/>
        </w:tc>
        <w:tc>
          <w:tcPr>
            <w:tcW w:w="3238" w:type="dxa"/>
          </w:tcPr>
          <w:p w14:paraId="3D28B8BC" w14:textId="77777777" w:rsidR="008D32C4" w:rsidRDefault="008D32C4" w:rsidP="00796A75"/>
        </w:tc>
      </w:tr>
      <w:tr w:rsidR="008D32C4" w14:paraId="67275C82" w14:textId="77777777" w:rsidTr="00796A75">
        <w:tc>
          <w:tcPr>
            <w:tcW w:w="3237" w:type="dxa"/>
          </w:tcPr>
          <w:p w14:paraId="699A19D2" w14:textId="77777777" w:rsidR="008D32C4" w:rsidRDefault="008D32C4" w:rsidP="00796A75"/>
          <w:p w14:paraId="57DD7750" w14:textId="77777777" w:rsidR="008D32C4" w:rsidRDefault="008D32C4" w:rsidP="00796A75"/>
          <w:p w14:paraId="663712B9" w14:textId="77777777" w:rsidR="008D32C4" w:rsidRDefault="008D32C4" w:rsidP="00796A75"/>
          <w:p w14:paraId="69D63B2A" w14:textId="77777777" w:rsidR="008D32C4" w:rsidRDefault="008D32C4" w:rsidP="00796A75"/>
          <w:p w14:paraId="5AA8B30A" w14:textId="77777777" w:rsidR="008D32C4" w:rsidRDefault="008D32C4" w:rsidP="00796A75"/>
          <w:p w14:paraId="14E97F58" w14:textId="77777777" w:rsidR="008D32C4" w:rsidRDefault="008D32C4" w:rsidP="00796A75"/>
        </w:tc>
        <w:tc>
          <w:tcPr>
            <w:tcW w:w="3237" w:type="dxa"/>
          </w:tcPr>
          <w:p w14:paraId="5CC71E58" w14:textId="77777777" w:rsidR="008D32C4" w:rsidRDefault="008D32C4" w:rsidP="00796A75"/>
        </w:tc>
        <w:tc>
          <w:tcPr>
            <w:tcW w:w="3238" w:type="dxa"/>
          </w:tcPr>
          <w:p w14:paraId="5DE40BD4" w14:textId="77777777" w:rsidR="008D32C4" w:rsidRDefault="008D32C4" w:rsidP="00796A75"/>
        </w:tc>
        <w:tc>
          <w:tcPr>
            <w:tcW w:w="3238" w:type="dxa"/>
          </w:tcPr>
          <w:p w14:paraId="10A6B982" w14:textId="77777777" w:rsidR="008D32C4" w:rsidRDefault="008D32C4" w:rsidP="00796A75"/>
        </w:tc>
      </w:tr>
      <w:tr w:rsidR="008D32C4" w14:paraId="7752CF9B" w14:textId="77777777" w:rsidTr="00796A75">
        <w:tc>
          <w:tcPr>
            <w:tcW w:w="3237" w:type="dxa"/>
          </w:tcPr>
          <w:p w14:paraId="6C14CE7A" w14:textId="77777777" w:rsidR="008D32C4" w:rsidRDefault="008D32C4" w:rsidP="00796A75"/>
          <w:p w14:paraId="754203B2" w14:textId="77777777" w:rsidR="008D32C4" w:rsidRDefault="008D32C4" w:rsidP="00796A75"/>
          <w:p w14:paraId="0094BABB" w14:textId="77777777" w:rsidR="008D32C4" w:rsidRDefault="008D32C4" w:rsidP="00796A75"/>
          <w:p w14:paraId="64CC3D2C" w14:textId="77777777" w:rsidR="008D32C4" w:rsidRDefault="008D32C4" w:rsidP="00796A75"/>
          <w:p w14:paraId="0A53A565" w14:textId="77777777" w:rsidR="008D32C4" w:rsidRDefault="008D32C4" w:rsidP="00796A75"/>
          <w:p w14:paraId="45FCBB8E" w14:textId="77777777" w:rsidR="008D32C4" w:rsidRDefault="008D32C4" w:rsidP="00796A75"/>
        </w:tc>
        <w:tc>
          <w:tcPr>
            <w:tcW w:w="3237" w:type="dxa"/>
          </w:tcPr>
          <w:p w14:paraId="0BB40258" w14:textId="77777777" w:rsidR="008D32C4" w:rsidRDefault="008D32C4" w:rsidP="00796A75"/>
        </w:tc>
        <w:tc>
          <w:tcPr>
            <w:tcW w:w="3238" w:type="dxa"/>
          </w:tcPr>
          <w:p w14:paraId="13CA8F96" w14:textId="77777777" w:rsidR="008D32C4" w:rsidRDefault="008D32C4" w:rsidP="00796A75"/>
        </w:tc>
        <w:tc>
          <w:tcPr>
            <w:tcW w:w="3238" w:type="dxa"/>
          </w:tcPr>
          <w:p w14:paraId="5CF32802" w14:textId="77777777" w:rsidR="008D32C4" w:rsidRDefault="008D32C4" w:rsidP="00796A75"/>
        </w:tc>
      </w:tr>
    </w:tbl>
    <w:p w14:paraId="1D5FFA47" w14:textId="77777777" w:rsidR="008D32C4" w:rsidRDefault="008D32C4">
      <w:pPr>
        <w:sectPr w:rsidR="008D32C4" w:rsidSect="008D32C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EDA829C" w14:textId="77777777" w:rsidR="008D32C4" w:rsidRPr="007414E1" w:rsidRDefault="008D32C4" w:rsidP="008D32C4">
      <w:pPr>
        <w:rPr>
          <w:rFonts w:ascii="Century Gothic" w:hAnsi="Century Gothic"/>
          <w:sz w:val="32"/>
          <w:szCs w:val="32"/>
        </w:rPr>
      </w:pPr>
      <w:r w:rsidRPr="007414E1">
        <w:rPr>
          <w:rFonts w:ascii="Century Gothic" w:hAnsi="Century Gothic"/>
          <w:sz w:val="32"/>
          <w:szCs w:val="32"/>
        </w:rPr>
        <w:lastRenderedPageBreak/>
        <w:t>[Name of Health Center] Workforce Development Plan</w:t>
      </w:r>
    </w:p>
    <w:p w14:paraId="3629C0D1" w14:textId="77777777" w:rsidR="008D32C4" w:rsidRDefault="008D32C4"/>
    <w:p w14:paraId="20C3BF87" w14:textId="77777777" w:rsidR="008D32C4" w:rsidRDefault="008D32C4"/>
    <w:p w14:paraId="6A0CDE48" w14:textId="77777777" w:rsidR="008D32C4" w:rsidRPr="003F4259" w:rsidRDefault="008D32C4">
      <w:pPr>
        <w:rPr>
          <w:b/>
          <w:bCs/>
          <w:sz w:val="28"/>
          <w:szCs w:val="28"/>
        </w:rPr>
      </w:pPr>
      <w:r w:rsidRPr="003F4259">
        <w:rPr>
          <w:b/>
          <w:bCs/>
          <w:sz w:val="28"/>
          <w:szCs w:val="28"/>
        </w:rPr>
        <w:t>Mission</w:t>
      </w:r>
    </w:p>
    <w:p w14:paraId="5BD8E359" w14:textId="77777777" w:rsidR="008D32C4" w:rsidRDefault="008D32C4"/>
    <w:p w14:paraId="74B70531" w14:textId="03B6A2C8" w:rsidR="008D32C4" w:rsidRPr="003F4259" w:rsidRDefault="00A26B34">
      <w:pPr>
        <w:rPr>
          <w:sz w:val="24"/>
          <w:szCs w:val="24"/>
        </w:rPr>
      </w:pPr>
      <w:r w:rsidRPr="003F4259">
        <w:rPr>
          <w:sz w:val="24"/>
          <w:szCs w:val="24"/>
        </w:rPr>
        <w:t>The mission of [Health Center’s] Workforce Development Plan is</w:t>
      </w:r>
    </w:p>
    <w:p w14:paraId="7163D9DF" w14:textId="44D61BC9" w:rsidR="008D32C4" w:rsidRDefault="008D32C4"/>
    <w:p w14:paraId="64F4D771" w14:textId="77777777" w:rsidR="008D32C4" w:rsidRDefault="008D32C4"/>
    <w:p w14:paraId="041AF38E" w14:textId="77777777" w:rsidR="008D32C4" w:rsidRDefault="008D32C4"/>
    <w:p w14:paraId="08D0F958" w14:textId="77777777" w:rsidR="008D32C4" w:rsidRPr="003F4259" w:rsidRDefault="008D32C4">
      <w:pPr>
        <w:rPr>
          <w:b/>
          <w:bCs/>
          <w:sz w:val="28"/>
          <w:szCs w:val="28"/>
        </w:rPr>
      </w:pPr>
      <w:r w:rsidRPr="003F4259">
        <w:rPr>
          <w:b/>
          <w:bCs/>
          <w:sz w:val="28"/>
          <w:szCs w:val="28"/>
        </w:rPr>
        <w:t>Vision</w:t>
      </w:r>
    </w:p>
    <w:p w14:paraId="4661FC1D" w14:textId="73BE9BE3" w:rsidR="008D32C4" w:rsidRPr="003F4259" w:rsidRDefault="00A26B34">
      <w:pPr>
        <w:rPr>
          <w:sz w:val="24"/>
          <w:szCs w:val="24"/>
        </w:rPr>
      </w:pPr>
      <w:r w:rsidRPr="003F4259">
        <w:rPr>
          <w:sz w:val="24"/>
          <w:szCs w:val="24"/>
        </w:rPr>
        <w:t>The mission of [Health Center’s] Workforce Development Plan is</w:t>
      </w:r>
    </w:p>
    <w:p w14:paraId="18FB3A7E" w14:textId="77777777" w:rsidR="008D32C4" w:rsidRDefault="008D32C4"/>
    <w:p w14:paraId="05BF9165" w14:textId="1F4EEEC9" w:rsidR="008D32C4" w:rsidRDefault="008D32C4"/>
    <w:p w14:paraId="322B5E86" w14:textId="77777777" w:rsidR="008D32C4" w:rsidRDefault="008D32C4"/>
    <w:p w14:paraId="383005DC" w14:textId="77777777" w:rsidR="008D32C4" w:rsidRDefault="008D32C4"/>
    <w:p w14:paraId="2132CFA8" w14:textId="77777777" w:rsidR="008D32C4" w:rsidRPr="003F4259" w:rsidRDefault="008D32C4">
      <w:pPr>
        <w:rPr>
          <w:b/>
          <w:bCs/>
          <w:sz w:val="28"/>
          <w:szCs w:val="28"/>
        </w:rPr>
      </w:pPr>
      <w:r w:rsidRPr="003F4259">
        <w:rPr>
          <w:b/>
          <w:bCs/>
          <w:sz w:val="28"/>
          <w:szCs w:val="28"/>
        </w:rPr>
        <w:t>Goals</w:t>
      </w:r>
    </w:p>
    <w:p w14:paraId="1C476EFD" w14:textId="77777777" w:rsidR="00A26B34" w:rsidRDefault="00A26B34">
      <w:pPr>
        <w:rPr>
          <w:sz w:val="28"/>
          <w:szCs w:val="28"/>
        </w:rPr>
      </w:pPr>
    </w:p>
    <w:p w14:paraId="025CDA0F" w14:textId="77777777" w:rsidR="00A26B34" w:rsidRPr="003F4259" w:rsidRDefault="00A26B34">
      <w:pPr>
        <w:rPr>
          <w:sz w:val="24"/>
          <w:szCs w:val="24"/>
        </w:rPr>
      </w:pPr>
      <w:r w:rsidRPr="003F4259">
        <w:rPr>
          <w:sz w:val="24"/>
          <w:szCs w:val="24"/>
        </w:rPr>
        <w:t>1.</w:t>
      </w:r>
    </w:p>
    <w:p w14:paraId="348613BB" w14:textId="77777777" w:rsidR="00A26B34" w:rsidRPr="003F4259" w:rsidRDefault="00A26B34">
      <w:pPr>
        <w:rPr>
          <w:sz w:val="24"/>
          <w:szCs w:val="24"/>
        </w:rPr>
      </w:pPr>
    </w:p>
    <w:p w14:paraId="4AA23EF1" w14:textId="77777777" w:rsidR="00A26B34" w:rsidRPr="003F4259" w:rsidRDefault="00A26B34">
      <w:pPr>
        <w:rPr>
          <w:sz w:val="24"/>
          <w:szCs w:val="24"/>
        </w:rPr>
      </w:pPr>
      <w:r w:rsidRPr="003F4259">
        <w:rPr>
          <w:sz w:val="24"/>
          <w:szCs w:val="24"/>
        </w:rPr>
        <w:t>2.</w:t>
      </w:r>
    </w:p>
    <w:p w14:paraId="6627FAEF" w14:textId="77777777" w:rsidR="00A26B34" w:rsidRPr="003F4259" w:rsidRDefault="00A26B34">
      <w:pPr>
        <w:rPr>
          <w:sz w:val="24"/>
          <w:szCs w:val="24"/>
        </w:rPr>
      </w:pPr>
    </w:p>
    <w:p w14:paraId="575AE3E1" w14:textId="77EACA8D" w:rsidR="00A26B34" w:rsidRPr="003F4259" w:rsidRDefault="00A26B34">
      <w:pPr>
        <w:rPr>
          <w:sz w:val="24"/>
          <w:szCs w:val="24"/>
        </w:rPr>
        <w:sectPr w:rsidR="00A26B34" w:rsidRPr="003F425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F4259">
        <w:rPr>
          <w:sz w:val="24"/>
          <w:szCs w:val="24"/>
        </w:rPr>
        <w:t>3.</w:t>
      </w:r>
    </w:p>
    <w:p w14:paraId="5FC7BC12" w14:textId="40DAD834" w:rsidR="00820130" w:rsidRDefault="00857E73">
      <w:r w:rsidRPr="00857E7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7E1071" wp14:editId="516CCEF3">
                <wp:simplePos x="0" y="0"/>
                <wp:positionH relativeFrom="column">
                  <wp:posOffset>6153150</wp:posOffset>
                </wp:positionH>
                <wp:positionV relativeFrom="paragraph">
                  <wp:posOffset>-495300</wp:posOffset>
                </wp:positionV>
                <wp:extent cx="2568575" cy="1962150"/>
                <wp:effectExtent l="800100" t="0" r="22225" b="19050"/>
                <wp:wrapNone/>
                <wp:docPr id="26" name="Callout: Lin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20E7D6-7105-46E3-983C-109DB09569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68575" cy="1962150"/>
                        </a:xfrm>
                        <a:prstGeom prst="borderCallout1">
                          <a:avLst>
                            <a:gd name="adj1" fmla="val 67586"/>
                            <a:gd name="adj2" fmla="val 131129"/>
                            <a:gd name="adj3" fmla="val 66981"/>
                            <a:gd name="adj4" fmla="val 9996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241654" w14:textId="4E580E3E" w:rsidR="00857E73" w:rsidRPr="00F97420" w:rsidRDefault="00857E73" w:rsidP="00857E73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E107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: Line 25" o:spid="_x0000_s1026" type="#_x0000_t47" style="position:absolute;margin-left:484.5pt;margin-top:-39pt;width:202.25pt;height:154.5pt;flip:x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SRTAIAACUFAAAOAAAAZHJzL2Uyb0RvYy54bWysVE1vGyEQvVfqf0Dcm9116o1teR1VidIe&#10;2iZq2h+AWfBSAbMF/PXvO8Bm49ZpD1UvCIbhvXlvgOX1wWiyE84rsA2tLkpKhOXQKrtp6Levd29m&#10;lPjAbMs0WNHQo/D0evX61XLfL8QEOtCtcARBrF/s+4Z2IfSLovC8E4b5C+iFxU0JzrCAS7cpWsf2&#10;iG50MSnLutiDa3sHXHiP0du8SVcJX0rBw72UXgSiG4q1hTS6NK7jWKyWbLFxrO8UH8pg/1CFYcoi&#10;6Qh1ywIjW6fOoIziDjzIcMHBFCCl4iJpQDVV+Zuax471ImlBc3w/2uT/Hyz/vHvsHxzasO/9wuM0&#10;qjhIZ4jUqv+APU26sFJySLYdR9vEIRCOwcm0nk2vppRw3Kvm9aSaJmOLDBQBe+fDewGGxElD19g0&#10;4W6Y1rANmYDtPvqQHGyJZQavCmu/V5RIo7EhO6ZJfTWd1UPDTnImpznVZVVN5udJl6dJdT2fVec5&#10;b09z5nPUEXNQxFAazp5kxDot3Cmt0/3RNgY8aNXGWFrECyxutCNYOgreZJV6az5Bm2NX07J88ind&#10;95ieCE+QkDSiF8/dSbNw1CLSaPtFSKLa2IXUpxEoczDOhR0c9h1rRQ5H5pepE2BElihkxM7F/wE7&#10;mzTkx6MivbvxcPm3wvLh8URiBhvGw0ZZcC8BaFQ1MOf8J5OyNdGlcFgfMCVO19AeHxzZ40NvqP+x&#10;ZU5Q4oK+gfwvMMs7wG+Bh0xm4d02gFQhUjwDDAt8izj75bGfrlPW8++2+gkAAP//AwBQSwMEFAAG&#10;AAgAAAAhAJgHSaXhAAAADAEAAA8AAABkcnMvZG93bnJldi54bWxMj0tPwzAQhO9I/Adrkbi1Thvo&#10;I2RTFaReOEEpnJ14G4f4EcVOGv497glus5rR7Df5bjKajdT7xlmExTwBRrZysrE1wunjMNsA80FY&#10;KbSzhPBDHnbF7U0uMuku9p3GY6hZLLE+EwgqhC7j3FeKjPBz15GN3tn1RoR49jWXvbjEcqP5MklW&#10;3IjGxg9KdPSiqGqPg0F4aMevIf0syzd9Pu1fp/bZHb4V4v3dtH8CFmgKf2G44kd0KCJT6QYrPdMI&#10;29U2bgkIs/UmimsiXaePwEqEZbpIgBc5/z+i+AUAAP//AwBQSwECLQAUAAYACAAAACEAtoM4kv4A&#10;AADhAQAAEwAAAAAAAAAAAAAAAAAAAAAAW0NvbnRlbnRfVHlwZXNdLnhtbFBLAQItABQABgAIAAAA&#10;IQA4/SH/1gAAAJQBAAALAAAAAAAAAAAAAAAAAC8BAABfcmVscy8ucmVsc1BLAQItABQABgAIAAAA&#10;IQCM4fSRTAIAACUFAAAOAAAAAAAAAAAAAAAAAC4CAABkcnMvZTJvRG9jLnhtbFBLAQItABQABgAI&#10;AAAAIQCYB0ml4QAAAAwBAAAPAAAAAAAAAAAAAAAAAKYEAABkcnMvZG93bnJldi54bWxQSwUGAAAA&#10;AAQABADzAAAAtAUAAAAA&#10;" adj="21592,14468,28324,14599" filled="f" strokecolor="#bfbfbf [2412]" strokeweight="1pt">
                <v:textbox>
                  <w:txbxContent>
                    <w:p w14:paraId="03241654" w14:textId="4E580E3E" w:rsidR="00857E73" w:rsidRPr="00F97420" w:rsidRDefault="00857E73" w:rsidP="00857E73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6B34" w:rsidRPr="008D32C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045DCE" wp14:editId="0EA3128E">
                <wp:simplePos x="0" y="0"/>
                <wp:positionH relativeFrom="column">
                  <wp:posOffset>-490537</wp:posOffset>
                </wp:positionH>
                <wp:positionV relativeFrom="paragraph">
                  <wp:posOffset>-485775</wp:posOffset>
                </wp:positionV>
                <wp:extent cx="2386965" cy="1961515"/>
                <wp:effectExtent l="0" t="0" r="1061085" b="19685"/>
                <wp:wrapNone/>
                <wp:docPr id="6" name="Callout: 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6965" cy="1961515"/>
                        </a:xfrm>
                        <a:prstGeom prst="borderCallout1">
                          <a:avLst>
                            <a:gd name="adj1" fmla="val 65315"/>
                            <a:gd name="adj2" fmla="val 592"/>
                            <a:gd name="adj3" fmla="val 65242"/>
                            <a:gd name="adj4" fmla="val -4384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9A6EC" w14:textId="77777777" w:rsidR="00A26B34" w:rsidRPr="00F97420" w:rsidRDefault="00A26B34" w:rsidP="00A26B3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45DCE" id="Callout: Line 20" o:spid="_x0000_s1027" type="#_x0000_t47" style="position:absolute;margin-left:-38.6pt;margin-top:-38.25pt;width:187.95pt;height:154.4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VFUgIAACoFAAAOAAAAZHJzL2Uyb0RvYy54bWysVE1vGyEQvVfqf0Dck13bWdexvI6qRGkP&#10;bRM17Q/ALHipgNkC/vr3HWCz2bZuD1UvCIbHm3lvgNXN0WiyF84rsDWdXJaUCMuhUXZb069f7i8W&#10;lPjAbMM0WFHTk/D0Zv361erQLcUUWtCNcARJrF8eupq2IXTLovC8FYb5S+iExU0JzrCAS7ctGscO&#10;yG50MS3LeXEA13QOuPAeo3d5k64Tv5SChwcpvQhE1xRrC2l0adzEsViv2HLrWNcq3pfB/qEKw5TF&#10;pAPVHQuM7Jz6jcoo7sCDDJccTAFSKi6SBlQzKX9R89SyTiQtaI7vBpv8/6Pln/ZP3aNDGw6dX3qc&#10;RhVH6QyRWnXvsadJF1ZKjsm202CbOAbCMTidLebX84oSjnuT6/mkmlTR2CITRcLO+fBOgCFxUtMN&#10;Nk24W6Y17EJOwPYffEgONsQyg1eFNd8mlEijsSF7psm8mmVedHmEmY4x1fW0b+kIMRsj5tX06gzm&#10;aoy5uJotMggl9IXh7FlErNLCvdI63R5tY8CDVk2MpUW8vuJWO4KFo9xt1qh35iM0OfamKst0/ZA4&#10;3fYIT56NmHAvshcvvUmzcNIiptH2s5BENbEHqUsDUc7BOBe299e3rBE5HDOfT50II7NEIQN3Lv4P&#10;3LnPPT4eFenVDYfLvxWWDw8nUmawYThslAV3jkCjqj5zxj+blK2JLoXj5ojexAuMyBjZQHN6dOSA&#10;r72m/vuOOUGJC/oW8ufALG8B/wYeck4Lb3cBpAox0wtBv8AHibOfXvx4nVAvX9z6BwAAAP//AwBQ&#10;SwMEFAAGAAgAAAAhAOc2EmrgAAAACwEAAA8AAABkcnMvZG93bnJldi54bWxMj8tOwzAQRfdI/IM1&#10;SOxaJwGaEOJU4SUhFjyafoAbD0lEbEcZtw1/z3QFuzuaoztnivVsB3HAiXrvFMTLCAS6xpvetQq2&#10;9fMiA0FBO6MH71DBDxKsy/OzQufGH90nHjahFVziKNcKuhDGXEpqOrSaln5Ex7svP1kdeJxaaSZ9&#10;5HI7yCSKVtLq3vGFTo/40GHzvdlbBfT4dF/X9E6VTOVr/JJ9xNu3SqnLi7m6AxFwDn8wnPRZHUp2&#10;2vm9MyQGBYs0TRg9hdUNCCaS2ywFseNwlVyDLAv5/4fyFwAA//8DAFBLAQItABQABgAIAAAAIQC2&#10;gziS/gAAAOEBAAATAAAAAAAAAAAAAAAAAAAAAABbQ29udGVudF9UeXBlc10ueG1sUEsBAi0AFAAG&#10;AAgAAAAhADj9If/WAAAAlAEAAAsAAAAAAAAAAAAAAAAALwEAAF9yZWxzLy5yZWxzUEsBAi0AFAAG&#10;AAgAAAAhAOowdUVSAgAAKgUAAA4AAAAAAAAAAAAAAAAALgIAAGRycy9lMm9Eb2MueG1sUEsBAi0A&#10;FAAGAAgAAAAhAOc2EmrgAAAACwEAAA8AAAAAAAAAAAAAAAAArAQAAGRycy9kb3ducmV2LnhtbFBL&#10;BQYAAAAABAAEAPMAAAC5BQAAAAA=&#10;" adj="-9470,14092,128,14108" filled="f" strokecolor="#bfbfbf [2412]" strokeweight="1pt">
                <v:textbox>
                  <w:txbxContent>
                    <w:p w14:paraId="1119A6EC" w14:textId="77777777" w:rsidR="00A26B34" w:rsidRPr="00F97420" w:rsidRDefault="00A26B34" w:rsidP="00A26B34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E2D604" w14:textId="474BC383" w:rsidR="00C46B24" w:rsidRDefault="00F97420" w:rsidP="008D32C4">
      <w:pPr>
        <w:jc w:val="center"/>
      </w:pPr>
      <w:r w:rsidRPr="00857E7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C3B42B" wp14:editId="3779302A">
                <wp:simplePos x="0" y="0"/>
                <wp:positionH relativeFrom="column">
                  <wp:posOffset>6457950</wp:posOffset>
                </wp:positionH>
                <wp:positionV relativeFrom="paragraph">
                  <wp:posOffset>1624013</wp:posOffset>
                </wp:positionV>
                <wp:extent cx="2457450" cy="1962150"/>
                <wp:effectExtent l="190500" t="0" r="19050" b="19050"/>
                <wp:wrapNone/>
                <wp:docPr id="9" name="Callout: 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57450" cy="1962150"/>
                        </a:xfrm>
                        <a:prstGeom prst="borderCallout1">
                          <a:avLst>
                            <a:gd name="adj1" fmla="val 50839"/>
                            <a:gd name="adj2" fmla="val 107505"/>
                            <a:gd name="adj3" fmla="val 50476"/>
                            <a:gd name="adj4" fmla="val 99406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9A0FDC" w14:textId="56B41ADD" w:rsidR="00DC74CC" w:rsidRPr="00F97420" w:rsidRDefault="00DC74CC" w:rsidP="00DC74CC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3B42B" id="_x0000_s1028" type="#_x0000_t47" style="position:absolute;left:0;text-align:left;margin-left:508.5pt;margin-top:127.9pt;width:193.5pt;height:154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QZTwIAACwFAAAOAAAAZHJzL2Uyb0RvYy54bWysVMuOGyEQvEfKPyDu8Yy9tndtebyKvNrk&#10;kMcqm3wAZsBDBPQE8Ovv08B47MSbHKJcEDRFdVc1sLg/GE12wnkFtqLDQUmJsBxqZTcV/fb18c0d&#10;JT4wWzMNVlT0KDy9X75+tdi3czGCBnQtHEES6+f7tqJNCO28KDxvhGF+AK2wuCnBGRZw6TZF7dge&#10;2Y0uRmU5Lfbg6tYBF95j9CFv0mXil1Lw8FlKLwLRFcXaQhpdGtdxLJYLNt841jaKd2Wwf6jCMGUx&#10;aU/1wAIjW6euqIziDjzIMOBgCpBScZE0oJph+Zua54a1ImlBc3zb2+T/Hy3/tHtunxzasG/93OM0&#10;qjhIZ4jUqn2PPU26sFJySLYde9vEIRCOwdF4cjueoLsc94az6WiIC2QsMlEkbJ0P7wQYEicVXWPT&#10;hFsxrWEbcgK2++BDcrAmlhm8Kqz+PqREGo0N2TFNJuXdzaxr2AVmdIkZlreTcnINurkETcrx7fQa&#10;M77EzGbjMmFQRFcazk4yYp0WHpXW6f5oGwMetKpjLC3iBRYr7QiWjoI3WaXemo9Q5xhWWp58Svc9&#10;wpNrF0yYNLIX5+6kWThqEdNo+0VIourYhdSnnijnYJwL2znsG1aLHI6ZX06dCCOzRCE9dy7+D9y5&#10;0x0+HhXp3fWHy78Vlg/3J1JmsKE/bJQF9xKBRlVd5ow/mZStiS6Fw/qA3kRrEBkja6iPT47s8b1X&#10;1P/YMicocUGvIH8PzPIG8HfgIee08HYbQKoQM50JugU+SZz98uYv1wl1/uSWPwEAAP//AwBQSwME&#10;FAAGAAgAAAAhAId+H5ThAAAADQEAAA8AAABkcnMvZG93bnJldi54bWxMj8FOwzAQRO9I/IO1SFwQ&#10;tVMlaQlxqgqJA0hI0HLg6MZLEhGvQ+ym4e/ZnuA4u6OZN+Vmdr2YcAydJw3JQoFAqr3tqNHwvn+8&#10;XYMI0ZA1vSfU8IMBNtXlRWkK60/0htMuNoJDKBRGQxvjUEgZ6hadCQs/IPHv04/ORJZjI+1oThzu&#10;erlUKpfOdMQNrRnwocX6a3d03PsUPm5ecr9PkF7N99TZ1fb5Tuvrq3l7DyLiHP/McMZndKiY6eCP&#10;ZIPoWatkxWOihmWW8YizJVUpnw4asjxdg6xK+X9F9QsAAP//AwBQSwECLQAUAAYACAAAACEAtoM4&#10;kv4AAADhAQAAEwAAAAAAAAAAAAAAAAAAAAAAW0NvbnRlbnRfVHlwZXNdLnhtbFBLAQItABQABgAI&#10;AAAAIQA4/SH/1gAAAJQBAAALAAAAAAAAAAAAAAAAAC8BAABfcmVscy8ucmVsc1BLAQItABQABgAI&#10;AAAAIQBzkEQZTwIAACwFAAAOAAAAAAAAAAAAAAAAAC4CAABkcnMvZTJvRG9jLnhtbFBLAQItABQA&#10;BgAIAAAAIQCHfh+U4QAAAA0BAAAPAAAAAAAAAAAAAAAAAKkEAABkcnMvZG93bnJldi54bWxQSwUG&#10;AAAAAAQABADzAAAAtwUAAAAA&#10;" adj="21472,10903,23221,10981" filled="f" strokecolor="#bfbfbf [2412]" strokeweight="1pt">
                <v:textbox>
                  <w:txbxContent>
                    <w:p w14:paraId="489A0FDC" w14:textId="56B41ADD" w:rsidR="00DC74CC" w:rsidRPr="00F97420" w:rsidRDefault="00DC74CC" w:rsidP="00DC74CC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4CC" w:rsidRPr="00857E7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8CC327" wp14:editId="0A15A8AF">
                <wp:simplePos x="0" y="0"/>
                <wp:positionH relativeFrom="column">
                  <wp:posOffset>6172200</wp:posOffset>
                </wp:positionH>
                <wp:positionV relativeFrom="paragraph">
                  <wp:posOffset>4005263</wp:posOffset>
                </wp:positionV>
                <wp:extent cx="2568575" cy="1962150"/>
                <wp:effectExtent l="971550" t="0" r="22225" b="19050"/>
                <wp:wrapNone/>
                <wp:docPr id="10" name="Callout: 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68575" cy="1962150"/>
                        </a:xfrm>
                        <a:prstGeom prst="borderCallout1">
                          <a:avLst>
                            <a:gd name="adj1" fmla="val 12246"/>
                            <a:gd name="adj2" fmla="val 137803"/>
                            <a:gd name="adj3" fmla="val 11884"/>
                            <a:gd name="adj4" fmla="val 99220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ED209B" w14:textId="7FA6A1A2" w:rsidR="00DC74CC" w:rsidRPr="00F97420" w:rsidRDefault="00DC74CC" w:rsidP="00DC74CC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CC327" id="_x0000_s1029" type="#_x0000_t47" style="position:absolute;left:0;text-align:left;margin-left:486pt;margin-top:315.4pt;width:202.25pt;height:154.5pt;flip:x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0ozUwIAACwFAAAOAAAAZHJzL2Uyb0RvYy54bWysVNtuGyEQfa/Uf0C8N3tJ7DiW11GVKO1D&#10;20RN+wGYBS8VMFvAt7/vAOuN06R9qPqCYBjOmXMGWFzvjSZb4bwC29DqrKREWA6tsuuGfv92925G&#10;iQ/MtkyDFQ09CE+vl2/fLHb9XNTQgW6FIwhi/XzXN7QLoZ8XheedMMyfQS8sbkpwhgVcunXROrZD&#10;dKOLuiynxQ5c2zvgwnuM3uZNukz4Ugoe7qX0IhDdUKwtpNGlcRXHYrlg87Vjfaf4UAb7hyoMUxZJ&#10;R6hbFhjZOPUCyijuwIMMZxxMAVIqLpIGVFOVv6l57FgvkhY0x/ejTf7/wfIv28f+waENu97PPU6j&#10;ir10hkit+o/Y06QLKyX7ZNthtE3sA+EYrCfT2eRyQgnHvepqWleTZGyRgSJg73z4IMCQOGnoCpsm&#10;3A3TGjYhE7DtJx+Sgy2xzOBVYe2PihJpNDZkyzSp6vpiOjTsJKd+lnN+OSvPXyadP0uqZrOLlzkX&#10;pzlXV3V9FDGUhnKOMmKdFu6U1un+aBsDHrRqYywt4gUWN9oRLB0Fr7NKvTGfoc2xy0lZHinSfY/p&#10;ywXSnCDhKqIXT91Js3DQItJo+1VIotrYhdSnEShzMM6FHRz2HWtFDkfm16kTYESWKGTEzsX/ARst&#10;wCqH/HhUpHc3Hi7/Vlg+PJ5IzGDDeNgoC+41AI2qBuacfzQpWxNdCvvVHr1paLoQMbKC9vDgyA7f&#10;e0P9zw1zghIX9A3k74FZ3gH+DjxkTgvvNwGkCpHpCWBY4JNM0ofvI77503XKevrklr8AAAD//wMA&#10;UEsDBBQABgAIAAAAIQD0FrHi4gAAAAwBAAAPAAAAZHJzL2Rvd25yZXYueG1sTI/BTsMwEETvSPyD&#10;tUjcqEMNaRPiVBWocKsg9FBubuwmEfY6xG4b/r7bExxXM5p9r1iMzrKjGULnUcL9JAFmsPa6w0bC&#10;5nN1NwcWokKtrEcj4dcEWJTXV4XKtT/hhzlWsWE0giFXEtoY+5zzULfGqTDxvUHK9n5wKtI5NFwP&#10;6kTjzvJpkqTcqQ7pQ6t689ya+rs6OAlerLOX5frHrt7E1+Yh229f36utlLc34/IJWDRj/CvDBZ/Q&#10;oSSmnT+gDsxKyGZTcokSUpGQw6UhZukjsB1lIpsDLwv+X6I8AwAA//8DAFBLAQItABQABgAIAAAA&#10;IQC2gziS/gAAAOEBAAATAAAAAAAAAAAAAAAAAAAAAABbQ29udGVudF9UeXBlc10ueG1sUEsBAi0A&#10;FAAGAAgAAAAhADj9If/WAAAAlAEAAAsAAAAAAAAAAAAAAAAALwEAAF9yZWxzLy5yZWxzUEsBAi0A&#10;FAAGAAgAAAAhAAiDSjNTAgAALAUAAA4AAAAAAAAAAAAAAAAALgIAAGRycy9lMm9Eb2MueG1sUEsB&#10;Ai0AFAAGAAgAAAAhAPQWseLiAAAADAEAAA8AAAAAAAAAAAAAAAAArQQAAGRycy9kb3ducmV2Lnht&#10;bFBLBQYAAAAABAAEAPMAAAC8BQAAAAA=&#10;" adj="21432,2567,29765,2645" filled="f" strokecolor="#bfbfbf [2412]" strokeweight="1pt">
                <v:textbox>
                  <w:txbxContent>
                    <w:p w14:paraId="36ED209B" w14:textId="7FA6A1A2" w:rsidR="00DC74CC" w:rsidRPr="00F97420" w:rsidRDefault="00DC74CC" w:rsidP="00DC74CC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7E73" w:rsidRPr="008D32C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C71748" wp14:editId="42A3AAC6">
                <wp:simplePos x="0" y="0"/>
                <wp:positionH relativeFrom="column">
                  <wp:posOffset>-509587</wp:posOffset>
                </wp:positionH>
                <wp:positionV relativeFrom="paragraph">
                  <wp:posOffset>4052888</wp:posOffset>
                </wp:positionV>
                <wp:extent cx="2386965" cy="1961515"/>
                <wp:effectExtent l="0" t="0" r="1289685" b="19685"/>
                <wp:wrapNone/>
                <wp:docPr id="3" name="Callout: 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6965" cy="1961515"/>
                        </a:xfrm>
                        <a:prstGeom prst="borderCallout1">
                          <a:avLst>
                            <a:gd name="adj1" fmla="val 13598"/>
                            <a:gd name="adj2" fmla="val 592"/>
                            <a:gd name="adj3" fmla="val 13526"/>
                            <a:gd name="adj4" fmla="val -53021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3B567" w14:textId="73BDCF5E" w:rsidR="008D32C4" w:rsidRPr="00F97420" w:rsidRDefault="008D32C4" w:rsidP="008D32C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71748" id="_x0000_s1030" type="#_x0000_t47" style="position:absolute;left:0;text-align:left;margin-left:-40.1pt;margin-top:319.15pt;width:187.95pt;height:154.4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LPTwIAACoFAAAOAAAAZHJzL2Uyb0RvYy54bWysVMtuHCEQvEfKPyDu9jzWs/GuPGtFtpwc&#10;8rDi5ANYBnaIgJ4A+/r7NDAeb2InhygXBE1R3VUNXF0fjCY74bwC29LqvKREWA6dspuWfvt6d3ZJ&#10;iQ/MdkyDFS09Ck+vV69fXe2HpaihB90JR5DE+uV+aGkfwrAsCs97YZg/h0FY3JTgDAu4dJuic2yP&#10;7EYXdVnOiz24bnDAhfcYvc2bdJX4pRQ8fJbSi0B0S7G2kEaXxnUci9UVW24cG3rFxzLYP1RhmLKY&#10;dKK6ZYGRrVPPqIziDjzIcM7BFCCl4iJpQDVV+Zuah54NImlBc/ww2eT/Hy3/tHsY7h3asB/80uM0&#10;qjhIZ4jUaniPPU26sFJySLYdJ9vEIRCOwXp2OV/MG0o47lWLedVUTTS2yESRcHA+vBNgSJy0dI1N&#10;E+6GaQ3bkBOw3QcfkoMdsczgVWHd94oSaTQ2ZMc0qWbN4nJs2AmmPsU0i/o5YnaKQJZ6/hxzcYo5&#10;a2ZlXY0SxsJQzKOIWKWFO6V1uj3axoAHrboYS4t4fcWNdgQLR7mbrFFvzUfocuxNU5bp+iFxuu0R&#10;njw7YcK9yF489SbNwlGLmEbbL0IS1cUepC5NRDkH41zY0V/fs07kcMz8cupEGJklCpm4c/F/4M59&#10;HvHxqEivbjpc/q2wfHg6kTKDDdNhoyy4lwg0qhozZ/yjSdma6FI4rA/oTUsvIjJG1tAd7x3Z42tv&#10;qf+xZU5Q4oK+gfw5MMt7wL+Bh5zTwtttAKlCzPREMC7wQeLslxd/uk6opy9u9RMAAP//AwBQSwME&#10;FAAGAAgAAAAhACeTik/hAAAACwEAAA8AAABkcnMvZG93bnJldi54bWxMj8tOwzAQRfdI/IM1SGxQ&#10;6zQtzYNMKlTRJWpp+QAnHpJAPK5itwl/j1nBcnSP7j1TbCbTiysNrrOMsJhHIIhrqztuEN5Pu1kK&#10;wnnFWvWWCeGbHGzK25tC5dqO/EbXo29EKGGXK4TW+3MupatbMsrN7Zk4ZB92MMqHc2ikHtQYyk0v&#10;4yhaS6M6DgutOtO2pfrreDEIycvpwdrdq/7cLtReVtl46FYHxPu76fkJhKfJ/8Hwqx/UoQxOlb2w&#10;dqJHmKVRHFCE9TJdgghEnD0mICqEbJXEIMtC/v+h/AEAAP//AwBQSwECLQAUAAYACAAAACEAtoM4&#10;kv4AAADhAQAAEwAAAAAAAAAAAAAAAAAAAAAAW0NvbnRlbnRfVHlwZXNdLnhtbFBLAQItABQABgAI&#10;AAAAIQA4/SH/1gAAAJQBAAALAAAAAAAAAAAAAAAAAC8BAABfcmVscy8ucmVsc1BLAQItABQABgAI&#10;AAAAIQCJkYLPTwIAACoFAAAOAAAAAAAAAAAAAAAAAC4CAABkcnMvZTJvRG9jLnhtbFBLAQItABQA&#10;BgAIAAAAIQAnk4pP4QAAAAsBAAAPAAAAAAAAAAAAAAAAAKkEAABkcnMvZG93bnJldi54bWxQSwUG&#10;AAAAAAQABADzAAAAtwUAAAAA&#10;" adj="-11453,2922,128,2937" filled="f" strokecolor="#bfbfbf [2412]" strokeweight="1pt">
                <v:textbox>
                  <w:txbxContent>
                    <w:p w14:paraId="1613B567" w14:textId="73BDCF5E" w:rsidR="008D32C4" w:rsidRPr="00F97420" w:rsidRDefault="008D32C4" w:rsidP="008D32C4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6B34" w:rsidRPr="008D32C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E02C88" wp14:editId="210B8151">
                <wp:simplePos x="0" y="0"/>
                <wp:positionH relativeFrom="column">
                  <wp:posOffset>-681037</wp:posOffset>
                </wp:positionH>
                <wp:positionV relativeFrom="paragraph">
                  <wp:posOffset>1657350</wp:posOffset>
                </wp:positionV>
                <wp:extent cx="2386965" cy="1961515"/>
                <wp:effectExtent l="0" t="0" r="260985" b="19685"/>
                <wp:wrapNone/>
                <wp:docPr id="4" name="Callout: 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6965" cy="1961515"/>
                        </a:xfrm>
                        <a:prstGeom prst="borderCallout1">
                          <a:avLst>
                            <a:gd name="adj1" fmla="val 47833"/>
                            <a:gd name="adj2" fmla="val -206"/>
                            <a:gd name="adj3" fmla="val 48003"/>
                            <a:gd name="adj4" fmla="val -9724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E8231" w14:textId="77777777" w:rsidR="00A26B34" w:rsidRPr="00F97420" w:rsidRDefault="00A26B34" w:rsidP="00A26B3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02C88" id="_x0000_s1031" type="#_x0000_t47" style="position:absolute;left:0;text-align:left;margin-left:-53.6pt;margin-top:130.5pt;width:187.95pt;height:154.4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jqUAIAACoFAAAOAAAAZHJzL2Uyb0RvYy54bWysVNtuHCEMfa/Uf0C8Z2f2flFmoypR2oe2&#10;iZr2A1gGdqgAT4G9/X0NTGa3TdqHqi8IjH3sc2y4vjkaTfbCeQW2osNBSYmwHGpltxX99vX+akGJ&#10;D8zWTIMVFT0JT2/Wb99cH9qVGEEDuhaOIIj1q0Nb0SaEdlUUnjfCMD+AVli8lOAMC3h026J27IDo&#10;RhejspwVB3B164AL79F6ly/pOuFLKXh4kNKLQHRFsbaQVpfWTVyL9TVbbR1rG8W7Mtg/VGGYspi0&#10;h7pjgZGdUy+gjOIOPMgw4GAKkFJxkTggm2H5G5unhrUicUFxfNvL5P8fLP+8f2ofHcpwaP3K4zay&#10;OEpniNSq/YA9TbywUnJMsp162cQxEI7G0XgxW86mlHC8Gy5nw+lwGoUtMlAEbJ0P7wUYEjcV3WDT&#10;hLtlWsMu5ARs/9GHpGBNLDM4Kqz+PqREGo0N2TNNJvPFeNw17MJndOlzNSpnL13Gly6TRVm+AjO5&#10;9LlazkeTjkJXGJJ5JhGrtHCvtE7To200eNCqjrZ0iOMrbrUjWDjS3WaOemc+QZ1t82lZpvFD4DTt&#10;0T1pdoGEdxG9OPcm7cJJi5hG2y9CElXHHqQu9UA5B+Nc2E5f37BaZHPM/HrqBBiRJRLpsXPxf8DO&#10;fe78Y6hIr64PLv9WWA7uI1JmsKEPNsqCew1AI6suc/Z/FilLE1UKx80RtalomsVo2UB9enTkgK+9&#10;ov7HjjlBiQv6FvLnwCxvAP8GHnJOC+92AaQKMdMZoDvgg8TdLy/+8py8zl/c+icAAAD//wMAUEsD&#10;BBQABgAIAAAAIQDN5ayN4gAAAAwBAAAPAAAAZHJzL2Rvd25yZXYueG1sTI9RS8MwFIXfBf9DuIJv&#10;W9qAXVubDhk4EYbDuhffsuSuLTY3pcm2+u+NT/p4uR/nfKdaz3ZgF5x870hCukyAIWlnemolHD6e&#10;FzkwHxQZNThCCd/oYV3f3lSqNO5K73hpQstiCPlSSehCGEvOve7QKr90I1L8ndxkVYjn1HIzqWsM&#10;twMXSZJxq3qKDZ0acdOh/mrOVsJL82lEsaF2m7/Z/fb0utsdtJby/m5+egQWcA5/MPzqR3Woo9PR&#10;ncl4NkhYpMlKRFaCyNK4KiIiy1fAjhIesqIAXlf8/4j6BwAA//8DAFBLAQItABQABgAIAAAAIQC2&#10;gziS/gAAAOEBAAATAAAAAAAAAAAAAAAAAAAAAABbQ29udGVudF9UeXBlc10ueG1sUEsBAi0AFAAG&#10;AAgAAAAhADj9If/WAAAAlAEAAAsAAAAAAAAAAAAAAAAALwEAAF9yZWxzLy5yZWxzUEsBAi0AFAAG&#10;AAgAAAAhAEhYaOpQAgAAKgUAAA4AAAAAAAAAAAAAAAAALgIAAGRycy9lMm9Eb2MueG1sUEsBAi0A&#10;FAAGAAgAAAAhAM3lrI3iAAAADAEAAA8AAAAAAAAAAAAAAAAAqgQAAGRycy9kb3ducmV2LnhtbFBL&#10;BQYAAAAABAAEAPMAAAC5BQAAAAA=&#10;" adj="-2100,10369,-44,10332" filled="f" strokecolor="#bfbfbf [2412]" strokeweight="1pt">
                <v:textbox>
                  <w:txbxContent>
                    <w:p w14:paraId="753E8231" w14:textId="77777777" w:rsidR="00A26B34" w:rsidRPr="00F97420" w:rsidRDefault="00A26B34" w:rsidP="00A26B34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DC74CC">
        <w:rPr>
          <w:noProof/>
        </w:rPr>
        <w:drawing>
          <wp:inline distT="0" distB="0" distL="0" distR="0" wp14:anchorId="48B60664" wp14:editId="0A15EE3E">
            <wp:extent cx="7126847" cy="47521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6847" cy="475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864F0" w14:textId="77777777" w:rsidR="00C46B24" w:rsidRDefault="00C46B24">
      <w:r>
        <w:br w:type="page"/>
      </w:r>
    </w:p>
    <w:p w14:paraId="326E29F1" w14:textId="2C3C21F5" w:rsidR="00820130" w:rsidRPr="00FD0F43" w:rsidRDefault="00FD0F43" w:rsidP="00FD0F43">
      <w:pPr>
        <w:rPr>
          <w:rFonts w:ascii="Century Gothic" w:hAnsi="Century Gothic"/>
          <w:sz w:val="32"/>
          <w:szCs w:val="32"/>
        </w:rPr>
      </w:pPr>
      <w:r w:rsidRPr="00FD0F43">
        <w:rPr>
          <w:rFonts w:ascii="Century Gothic" w:hAnsi="Century Gothic"/>
          <w:sz w:val="32"/>
          <w:szCs w:val="32"/>
        </w:rPr>
        <w:lastRenderedPageBreak/>
        <w:t>Key Performance Indicators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2880"/>
        <w:gridCol w:w="2695"/>
      </w:tblGrid>
      <w:tr w:rsidR="00FD0F43" w14:paraId="0BA92797" w14:textId="77777777" w:rsidTr="00FD0F43">
        <w:tc>
          <w:tcPr>
            <w:tcW w:w="7375" w:type="dxa"/>
            <w:shd w:val="clear" w:color="auto" w:fill="92D050"/>
          </w:tcPr>
          <w:p w14:paraId="39B510CB" w14:textId="047B556D" w:rsidR="00FD0F43" w:rsidRPr="00FD0F43" w:rsidRDefault="00FD0F43" w:rsidP="00FD0F43">
            <w:pPr>
              <w:rPr>
                <w:rFonts w:ascii="Century Gothic" w:hAnsi="Century Gothic"/>
                <w:sz w:val="24"/>
                <w:szCs w:val="24"/>
              </w:rPr>
            </w:pPr>
            <w:r w:rsidRPr="00FD0F43">
              <w:rPr>
                <w:rFonts w:ascii="Century Gothic" w:hAnsi="Century Gothic"/>
                <w:sz w:val="24"/>
                <w:szCs w:val="24"/>
              </w:rPr>
              <w:t>KPI</w:t>
            </w:r>
          </w:p>
        </w:tc>
        <w:tc>
          <w:tcPr>
            <w:tcW w:w="2880" w:type="dxa"/>
            <w:shd w:val="clear" w:color="auto" w:fill="92D050"/>
          </w:tcPr>
          <w:p w14:paraId="72521DE6" w14:textId="4CB81DF6" w:rsidR="00FD0F43" w:rsidRPr="00FD0F43" w:rsidRDefault="00FD0F43" w:rsidP="00FD0F4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D0F43">
              <w:rPr>
                <w:rFonts w:ascii="Century Gothic" w:hAnsi="Century Gothic"/>
                <w:sz w:val="24"/>
                <w:szCs w:val="24"/>
              </w:rPr>
              <w:t>Baseline</w:t>
            </w:r>
          </w:p>
        </w:tc>
        <w:tc>
          <w:tcPr>
            <w:tcW w:w="2695" w:type="dxa"/>
            <w:shd w:val="clear" w:color="auto" w:fill="92D050"/>
          </w:tcPr>
          <w:p w14:paraId="5351FECF" w14:textId="16375C9A" w:rsidR="00FD0F43" w:rsidRPr="00FD0F43" w:rsidRDefault="00FD0F43" w:rsidP="00FD0F4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D0F43">
              <w:rPr>
                <w:rFonts w:ascii="Century Gothic" w:hAnsi="Century Gothic"/>
                <w:sz w:val="24"/>
                <w:szCs w:val="24"/>
              </w:rPr>
              <w:t>Goal</w:t>
            </w:r>
          </w:p>
        </w:tc>
      </w:tr>
      <w:tr w:rsidR="00FD0F43" w14:paraId="2AF20C48" w14:textId="77777777" w:rsidTr="00FD0F43">
        <w:tc>
          <w:tcPr>
            <w:tcW w:w="7375" w:type="dxa"/>
          </w:tcPr>
          <w:p w14:paraId="295234C4" w14:textId="77777777" w:rsidR="00FD0F43" w:rsidRDefault="00FD0F43" w:rsidP="00FD0F43"/>
          <w:p w14:paraId="2A3D5284" w14:textId="77777777" w:rsidR="00FD0F43" w:rsidRDefault="00FD0F43" w:rsidP="00FD0F43"/>
          <w:p w14:paraId="65F7DB19" w14:textId="77777777" w:rsidR="00FD0F43" w:rsidRDefault="00FD0F43" w:rsidP="00FD0F43"/>
          <w:p w14:paraId="73607DE8" w14:textId="5E3658C1" w:rsidR="00FD0F43" w:rsidRDefault="00FD0F43" w:rsidP="00FD0F43"/>
        </w:tc>
        <w:tc>
          <w:tcPr>
            <w:tcW w:w="2880" w:type="dxa"/>
          </w:tcPr>
          <w:p w14:paraId="57CB1402" w14:textId="77777777" w:rsidR="00FD0F43" w:rsidRDefault="00FD0F43" w:rsidP="00FD0F43">
            <w:pPr>
              <w:jc w:val="center"/>
            </w:pPr>
          </w:p>
        </w:tc>
        <w:tc>
          <w:tcPr>
            <w:tcW w:w="2695" w:type="dxa"/>
          </w:tcPr>
          <w:p w14:paraId="24CB6BC4" w14:textId="77777777" w:rsidR="00FD0F43" w:rsidRDefault="00FD0F43" w:rsidP="00FD0F43">
            <w:pPr>
              <w:jc w:val="center"/>
            </w:pPr>
          </w:p>
        </w:tc>
      </w:tr>
      <w:tr w:rsidR="00FD0F43" w14:paraId="15E247C0" w14:textId="77777777" w:rsidTr="00FD0F43">
        <w:tc>
          <w:tcPr>
            <w:tcW w:w="7375" w:type="dxa"/>
          </w:tcPr>
          <w:p w14:paraId="5AA0BCEB" w14:textId="77777777" w:rsidR="00FD0F43" w:rsidRDefault="00FD0F43" w:rsidP="00FD0F43"/>
          <w:p w14:paraId="37F0912F" w14:textId="77777777" w:rsidR="00FD0F43" w:rsidRDefault="00FD0F43" w:rsidP="00FD0F43"/>
          <w:p w14:paraId="42E8D00C" w14:textId="77777777" w:rsidR="00FD0F43" w:rsidRDefault="00FD0F43" w:rsidP="00FD0F43"/>
          <w:p w14:paraId="22CDE3F9" w14:textId="54F4803F" w:rsidR="00FD0F43" w:rsidRDefault="00FD0F43" w:rsidP="00FD0F43"/>
        </w:tc>
        <w:tc>
          <w:tcPr>
            <w:tcW w:w="2880" w:type="dxa"/>
          </w:tcPr>
          <w:p w14:paraId="4FAF9BAD" w14:textId="77777777" w:rsidR="00FD0F43" w:rsidRDefault="00FD0F43" w:rsidP="00FD0F43">
            <w:pPr>
              <w:jc w:val="center"/>
            </w:pPr>
          </w:p>
        </w:tc>
        <w:tc>
          <w:tcPr>
            <w:tcW w:w="2695" w:type="dxa"/>
          </w:tcPr>
          <w:p w14:paraId="1EF41BFC" w14:textId="77777777" w:rsidR="00FD0F43" w:rsidRDefault="00FD0F43" w:rsidP="00FD0F43">
            <w:pPr>
              <w:jc w:val="center"/>
            </w:pPr>
          </w:p>
        </w:tc>
      </w:tr>
      <w:tr w:rsidR="00FD0F43" w14:paraId="746F3D15" w14:textId="77777777" w:rsidTr="00FD0F43">
        <w:tc>
          <w:tcPr>
            <w:tcW w:w="7375" w:type="dxa"/>
          </w:tcPr>
          <w:p w14:paraId="34946927" w14:textId="77777777" w:rsidR="00FD0F43" w:rsidRDefault="00FD0F43" w:rsidP="00FD0F43"/>
          <w:p w14:paraId="64CE61BF" w14:textId="77777777" w:rsidR="00FD0F43" w:rsidRDefault="00FD0F43" w:rsidP="00FD0F43"/>
          <w:p w14:paraId="2FECEF0C" w14:textId="77777777" w:rsidR="00FD0F43" w:rsidRDefault="00FD0F43" w:rsidP="00FD0F43"/>
          <w:p w14:paraId="24E742E1" w14:textId="25F12A35" w:rsidR="00FD0F43" w:rsidRDefault="00FD0F43" w:rsidP="00FD0F43"/>
        </w:tc>
        <w:tc>
          <w:tcPr>
            <w:tcW w:w="2880" w:type="dxa"/>
          </w:tcPr>
          <w:p w14:paraId="56FD7912" w14:textId="77777777" w:rsidR="00FD0F43" w:rsidRDefault="00FD0F43" w:rsidP="00FD0F43">
            <w:pPr>
              <w:jc w:val="center"/>
            </w:pPr>
          </w:p>
        </w:tc>
        <w:tc>
          <w:tcPr>
            <w:tcW w:w="2695" w:type="dxa"/>
          </w:tcPr>
          <w:p w14:paraId="551A7E61" w14:textId="77777777" w:rsidR="00FD0F43" w:rsidRDefault="00FD0F43" w:rsidP="00FD0F43">
            <w:pPr>
              <w:jc w:val="center"/>
            </w:pPr>
          </w:p>
        </w:tc>
      </w:tr>
      <w:tr w:rsidR="00FD0F43" w14:paraId="4D22ED70" w14:textId="77777777" w:rsidTr="00FD0F43">
        <w:tc>
          <w:tcPr>
            <w:tcW w:w="7375" w:type="dxa"/>
          </w:tcPr>
          <w:p w14:paraId="7A3AAE8F" w14:textId="77777777" w:rsidR="00FD0F43" w:rsidRDefault="00FD0F43" w:rsidP="00FD0F43"/>
          <w:p w14:paraId="2E2F4C67" w14:textId="77777777" w:rsidR="00FD0F43" w:rsidRDefault="00FD0F43" w:rsidP="00FD0F43"/>
          <w:p w14:paraId="04DA3B8C" w14:textId="77777777" w:rsidR="00FD0F43" w:rsidRDefault="00FD0F43" w:rsidP="00FD0F43"/>
          <w:p w14:paraId="6A873368" w14:textId="6792C69C" w:rsidR="00FD0F43" w:rsidRDefault="00FD0F43" w:rsidP="00FD0F43"/>
        </w:tc>
        <w:tc>
          <w:tcPr>
            <w:tcW w:w="2880" w:type="dxa"/>
          </w:tcPr>
          <w:p w14:paraId="5FCC0275" w14:textId="77777777" w:rsidR="00FD0F43" w:rsidRDefault="00FD0F43" w:rsidP="00FD0F43">
            <w:pPr>
              <w:jc w:val="center"/>
            </w:pPr>
          </w:p>
        </w:tc>
        <w:tc>
          <w:tcPr>
            <w:tcW w:w="2695" w:type="dxa"/>
          </w:tcPr>
          <w:p w14:paraId="30872F00" w14:textId="77777777" w:rsidR="00FD0F43" w:rsidRDefault="00FD0F43" w:rsidP="00FD0F43">
            <w:pPr>
              <w:jc w:val="center"/>
            </w:pPr>
          </w:p>
        </w:tc>
      </w:tr>
      <w:tr w:rsidR="00FD0F43" w14:paraId="7BEAA744" w14:textId="77777777" w:rsidTr="00FD0F43">
        <w:tc>
          <w:tcPr>
            <w:tcW w:w="7375" w:type="dxa"/>
          </w:tcPr>
          <w:p w14:paraId="67A122F5" w14:textId="77777777" w:rsidR="00FD0F43" w:rsidRDefault="00FD0F43" w:rsidP="00FD0F43"/>
          <w:p w14:paraId="0A31C660" w14:textId="77777777" w:rsidR="00FD0F43" w:rsidRDefault="00FD0F43" w:rsidP="00FD0F43"/>
          <w:p w14:paraId="74B11445" w14:textId="77777777" w:rsidR="00FD0F43" w:rsidRDefault="00FD0F43" w:rsidP="00FD0F43"/>
          <w:p w14:paraId="46A52DE5" w14:textId="32940C85" w:rsidR="00FD0F43" w:rsidRDefault="00FD0F43" w:rsidP="00FD0F43"/>
        </w:tc>
        <w:tc>
          <w:tcPr>
            <w:tcW w:w="2880" w:type="dxa"/>
          </w:tcPr>
          <w:p w14:paraId="49DE8D8C" w14:textId="77777777" w:rsidR="00FD0F43" w:rsidRDefault="00FD0F43" w:rsidP="00FD0F43">
            <w:pPr>
              <w:jc w:val="center"/>
            </w:pPr>
          </w:p>
        </w:tc>
        <w:tc>
          <w:tcPr>
            <w:tcW w:w="2695" w:type="dxa"/>
          </w:tcPr>
          <w:p w14:paraId="79E90827" w14:textId="77777777" w:rsidR="00FD0F43" w:rsidRDefault="00FD0F43" w:rsidP="00FD0F43">
            <w:pPr>
              <w:jc w:val="center"/>
            </w:pPr>
          </w:p>
        </w:tc>
      </w:tr>
    </w:tbl>
    <w:p w14:paraId="19EF8681" w14:textId="77777777" w:rsidR="00FD0F43" w:rsidRDefault="00FD0F43" w:rsidP="00FD0F43"/>
    <w:sectPr w:rsidR="00FD0F43" w:rsidSect="008D32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FC968" w14:textId="77777777" w:rsidR="003D207D" w:rsidRDefault="003D207D" w:rsidP="003D207D">
      <w:pPr>
        <w:spacing w:after="0" w:line="240" w:lineRule="auto"/>
      </w:pPr>
      <w:r>
        <w:separator/>
      </w:r>
    </w:p>
  </w:endnote>
  <w:endnote w:type="continuationSeparator" w:id="0">
    <w:p w14:paraId="31EBDFE8" w14:textId="77777777" w:rsidR="003D207D" w:rsidRDefault="003D207D" w:rsidP="003D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0C85" w14:textId="77777777" w:rsidR="003D207D" w:rsidRDefault="003D2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5737" w14:textId="77777777" w:rsidR="003D207D" w:rsidRDefault="003D20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62CB" w14:textId="77777777" w:rsidR="003D207D" w:rsidRDefault="003D2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CEC0" w14:textId="77777777" w:rsidR="003D207D" w:rsidRDefault="003D207D" w:rsidP="003D207D">
      <w:pPr>
        <w:spacing w:after="0" w:line="240" w:lineRule="auto"/>
      </w:pPr>
      <w:r>
        <w:separator/>
      </w:r>
    </w:p>
  </w:footnote>
  <w:footnote w:type="continuationSeparator" w:id="0">
    <w:p w14:paraId="1950F0F4" w14:textId="77777777" w:rsidR="003D207D" w:rsidRDefault="003D207D" w:rsidP="003D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E556" w14:textId="1F7A1920" w:rsidR="003D207D" w:rsidRDefault="003D20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EBBF" w14:textId="2A22B4FF" w:rsidR="003D207D" w:rsidRDefault="003D20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2293" w14:textId="483E7778" w:rsidR="003D207D" w:rsidRDefault="003D20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E1"/>
    <w:rsid w:val="003D207D"/>
    <w:rsid w:val="003F4259"/>
    <w:rsid w:val="0071633B"/>
    <w:rsid w:val="007414E1"/>
    <w:rsid w:val="00820130"/>
    <w:rsid w:val="00857E73"/>
    <w:rsid w:val="008D32C4"/>
    <w:rsid w:val="0091345C"/>
    <w:rsid w:val="00A26B34"/>
    <w:rsid w:val="00BF1DA8"/>
    <w:rsid w:val="00C46B24"/>
    <w:rsid w:val="00DC74CC"/>
    <w:rsid w:val="00F97420"/>
    <w:rsid w:val="00FD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BC021D"/>
  <w15:chartTrackingRefBased/>
  <w15:docId w15:val="{A5C02420-9AE4-4D91-9A60-2986092D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2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07D"/>
  </w:style>
  <w:style w:type="paragraph" w:styleId="Footer">
    <w:name w:val="footer"/>
    <w:basedOn w:val="Normal"/>
    <w:link w:val="FooterChar"/>
    <w:uiPriority w:val="99"/>
    <w:unhideWhenUsed/>
    <w:rsid w:val="003D2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Ruivivar</dc:creator>
  <cp:keywords/>
  <dc:description/>
  <cp:lastModifiedBy>Lindsey Ruivivar</cp:lastModifiedBy>
  <cp:revision>9</cp:revision>
  <cp:lastPrinted>2022-10-05T14:32:00Z</cp:lastPrinted>
  <dcterms:created xsi:type="dcterms:W3CDTF">2022-10-01T19:51:00Z</dcterms:created>
  <dcterms:modified xsi:type="dcterms:W3CDTF">2022-10-14T21:45:00Z</dcterms:modified>
</cp:coreProperties>
</file>